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423828" w:rsidRDefault="00847917" w:rsidP="00423828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en-US"/>
        </w:rPr>
        <w:t>Year Two</w:t>
      </w:r>
      <w:r w:rsidR="00423828" w:rsidRPr="00423828">
        <w:rPr>
          <w:b/>
          <w:sz w:val="40"/>
          <w:szCs w:val="40"/>
          <w:u w:val="single"/>
          <w:lang w:val="en-US"/>
        </w:rPr>
        <w:t xml:space="preserve"> spellings</w:t>
      </w:r>
      <w:r w:rsidR="00423828">
        <w:rPr>
          <w:b/>
          <w:sz w:val="40"/>
          <w:szCs w:val="40"/>
          <w:u w:val="single"/>
          <w:lang w:val="en-US"/>
        </w:rPr>
        <w:t xml:space="preserve"> - Week beginning</w:t>
      </w:r>
      <w:r w:rsidR="00470CC1">
        <w:rPr>
          <w:b/>
          <w:sz w:val="40"/>
          <w:szCs w:val="40"/>
          <w:u w:val="single"/>
          <w:lang w:val="en-US"/>
        </w:rPr>
        <w:t xml:space="preserve"> 6</w:t>
      </w:r>
      <w:r w:rsidR="00470CC1" w:rsidRPr="00470CC1">
        <w:rPr>
          <w:b/>
          <w:sz w:val="40"/>
          <w:szCs w:val="40"/>
          <w:u w:val="single"/>
          <w:vertAlign w:val="superscript"/>
          <w:lang w:val="en-US"/>
        </w:rPr>
        <w:t>th</w:t>
      </w:r>
      <w:r w:rsidR="00470CC1">
        <w:rPr>
          <w:b/>
          <w:sz w:val="40"/>
          <w:szCs w:val="40"/>
          <w:u w:val="single"/>
          <w:lang w:val="en-US"/>
        </w:rPr>
        <w:t xml:space="preserve"> December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11920"/>
      </w:tblGrid>
      <w:tr w:rsidR="00470CC1" w:rsidTr="00470CC1">
        <w:tc>
          <w:tcPr>
            <w:tcW w:w="1901" w:type="dxa"/>
          </w:tcPr>
          <w:p w:rsidR="00423828" w:rsidRDefault="00470CC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36320" cy="776549"/>
                  <wp:effectExtent l="0" t="0" r="0" b="5080"/>
                  <wp:docPr id="1" name="Picture 1" descr="Encuentra lo que buscas con el comando find » MuyLin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uentra lo que buscas con el comando find » MuyLin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964" cy="79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7" w:type="dxa"/>
          </w:tcPr>
          <w:p w:rsidR="00423828" w:rsidRPr="00470CC1" w:rsidRDefault="00470C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r w:rsidRPr="00470CC1">
              <w:rPr>
                <w:sz w:val="32"/>
                <w:szCs w:val="32"/>
                <w:lang w:val="en-US"/>
              </w:rPr>
              <w:t>ind</w:t>
            </w:r>
          </w:p>
        </w:tc>
      </w:tr>
      <w:tr w:rsidR="00470CC1" w:rsidTr="00470CC1">
        <w:tc>
          <w:tcPr>
            <w:tcW w:w="1901" w:type="dxa"/>
          </w:tcPr>
          <w:p w:rsidR="00423828" w:rsidRDefault="00470CC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83811" cy="624305"/>
                  <wp:effectExtent l="0" t="0" r="0" b="4445"/>
                  <wp:docPr id="2" name="Picture 2" descr="Cat and Box. Learning Preposition Concept. Animal Behind the Box. Isolated  Vector Educational Cartoon Illustration Stock Vector - Illustration of  minimal, funny: 16494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 and Box. Learning Preposition Concept. Animal Behind the Box. Isolated  Vector Educational Cartoon Illustration Stock Vector - Illustration of  minimal, funny: 164944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15" cy="63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7" w:type="dxa"/>
          </w:tcPr>
          <w:p w:rsidR="00423828" w:rsidRPr="00470CC1" w:rsidRDefault="00470C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  <w:r w:rsidRPr="00470CC1">
              <w:rPr>
                <w:sz w:val="32"/>
                <w:szCs w:val="32"/>
                <w:lang w:val="en-US"/>
              </w:rPr>
              <w:t>ehind</w:t>
            </w:r>
          </w:p>
        </w:tc>
      </w:tr>
      <w:tr w:rsidR="00470CC1" w:rsidTr="00470CC1">
        <w:tc>
          <w:tcPr>
            <w:tcW w:w="1901" w:type="dxa"/>
          </w:tcPr>
          <w:p w:rsidR="00470CC1" w:rsidRDefault="00470CC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0186" cy="601980"/>
                  <wp:effectExtent l="0" t="0" r="0" b="7620"/>
                  <wp:docPr id="3" name="Picture 3" descr="15 Books About the Mind in All its Natural Splendor | Book Ri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 Books About the Mind in All its Natural Splendor | Book Ri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599" cy="61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7" w:type="dxa"/>
          </w:tcPr>
          <w:p w:rsidR="00423828" w:rsidRPr="00470CC1" w:rsidRDefault="00470C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  <w:r w:rsidRPr="00470CC1">
              <w:rPr>
                <w:sz w:val="32"/>
                <w:szCs w:val="32"/>
                <w:lang w:val="en-US"/>
              </w:rPr>
              <w:t xml:space="preserve">ind </w:t>
            </w:r>
          </w:p>
        </w:tc>
      </w:tr>
      <w:tr w:rsidR="00470CC1" w:rsidTr="00470CC1">
        <w:tc>
          <w:tcPr>
            <w:tcW w:w="1901" w:type="dxa"/>
          </w:tcPr>
          <w:p w:rsidR="00423828" w:rsidRDefault="00470CC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46480" cy="654632"/>
                  <wp:effectExtent l="0" t="0" r="1270" b="0"/>
                  <wp:docPr id="4" name="Picture 4" descr="Yes, You Really Can Be Allergic To Cold Weather | University Hospit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es, You Really Can Be Allergic To Cold Weather | University Hospit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98" cy="66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7" w:type="dxa"/>
          </w:tcPr>
          <w:p w:rsidR="00423828" w:rsidRPr="00470CC1" w:rsidRDefault="00470C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  <w:r w:rsidRPr="00470CC1">
              <w:rPr>
                <w:sz w:val="32"/>
                <w:szCs w:val="32"/>
                <w:lang w:val="en-US"/>
              </w:rPr>
              <w:t>old</w:t>
            </w:r>
          </w:p>
        </w:tc>
      </w:tr>
      <w:tr w:rsidR="00470CC1" w:rsidTr="00470CC1">
        <w:tc>
          <w:tcPr>
            <w:tcW w:w="1901" w:type="dxa"/>
          </w:tcPr>
          <w:p w:rsidR="00423828" w:rsidRDefault="00470CC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9160" cy="599440"/>
                  <wp:effectExtent l="0" t="0" r="0" b="0"/>
                  <wp:docPr id="5" name="Picture 5" descr="Scientist thinks the world&amp;#39;s first 200-year-old person has already been  born - Norway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ientist thinks the world&amp;#39;s first 200-year-old person has already been  born - Norway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7" w:type="dxa"/>
          </w:tcPr>
          <w:p w:rsidR="00423828" w:rsidRPr="00470CC1" w:rsidRDefault="00470C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</w:t>
            </w:r>
            <w:r w:rsidRPr="00470CC1">
              <w:rPr>
                <w:sz w:val="32"/>
                <w:szCs w:val="32"/>
                <w:lang w:val="en-US"/>
              </w:rPr>
              <w:t>ld</w:t>
            </w:r>
          </w:p>
        </w:tc>
      </w:tr>
      <w:tr w:rsidR="00470CC1" w:rsidTr="00470CC1">
        <w:tc>
          <w:tcPr>
            <w:tcW w:w="1901" w:type="dxa"/>
          </w:tcPr>
          <w:p w:rsidR="00847917" w:rsidRDefault="00470CC1" w:rsidP="00CA27F6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0620" cy="603774"/>
                  <wp:effectExtent l="0" t="0" r="0" b="6350"/>
                  <wp:docPr id="6" name="Picture 6" descr="Crowd of Children Images, Stock Photos &amp;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owd of Children Images, Stock Photos &amp;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69" cy="62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17" w:rsidRDefault="00847917" w:rsidP="00CA27F6">
            <w:pPr>
              <w:rPr>
                <w:lang w:val="en-US"/>
              </w:rPr>
            </w:pPr>
          </w:p>
          <w:p w:rsidR="00847917" w:rsidRDefault="00847917" w:rsidP="00CA27F6">
            <w:pPr>
              <w:rPr>
                <w:lang w:val="en-US"/>
              </w:rPr>
            </w:pPr>
          </w:p>
        </w:tc>
        <w:tc>
          <w:tcPr>
            <w:tcW w:w="12047" w:type="dxa"/>
          </w:tcPr>
          <w:p w:rsidR="00847917" w:rsidRPr="00470CC1" w:rsidRDefault="00470CC1" w:rsidP="00CA27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  <w:r w:rsidRPr="00470CC1">
              <w:rPr>
                <w:sz w:val="32"/>
                <w:szCs w:val="32"/>
                <w:lang w:val="en-US"/>
              </w:rPr>
              <w:t xml:space="preserve">verybody </w:t>
            </w:r>
          </w:p>
        </w:tc>
      </w:tr>
    </w:tbl>
    <w:p w:rsidR="00423828" w:rsidRPr="00423828" w:rsidRDefault="00423828">
      <w:pPr>
        <w:rPr>
          <w:lang w:val="en-US"/>
        </w:rPr>
      </w:pPr>
    </w:p>
    <w:sectPr w:rsidR="00423828" w:rsidRPr="00423828" w:rsidSect="004238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8"/>
    <w:rsid w:val="00142AF0"/>
    <w:rsid w:val="0021681E"/>
    <w:rsid w:val="002265A1"/>
    <w:rsid w:val="00423828"/>
    <w:rsid w:val="00470CC1"/>
    <w:rsid w:val="005813C7"/>
    <w:rsid w:val="00847917"/>
    <w:rsid w:val="00893B99"/>
    <w:rsid w:val="009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C0C3-F213-4DA5-B849-88A4736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2021-12-07T07:50:00Z</dcterms:created>
  <dcterms:modified xsi:type="dcterms:W3CDTF">2021-12-07T07:50:00Z</dcterms:modified>
</cp:coreProperties>
</file>